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ind w:left="1440" w:hanging="1440" w:hangingChars="4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Lines="50"/>
        <w:ind w:left="1980" w:hanging="1980" w:hangingChars="45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众创空间拟变更重大事项</w:t>
      </w:r>
      <w:bookmarkEnd w:id="0"/>
    </w:p>
    <w:tbl>
      <w:tblPr>
        <w:tblStyle w:val="3"/>
        <w:tblW w:w="513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516"/>
        <w:gridCol w:w="1436"/>
        <w:gridCol w:w="1888"/>
        <w:gridCol w:w="2806"/>
        <w:gridCol w:w="8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tblHeader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众创空间名称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变更事项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变更内容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临武智慧谷科技产业园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临武县临东开发投资有限公司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1.变更众创空间名称；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变更孵化场地。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1.众创空间名称变更为“临武智慧谷众创空间”；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2.孵化场地变更为“临武县武水镇环城南路2层201和4层401”，孵化面积为2376.29㎡。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省级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郴创空间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湖南郴创创业服务有限公司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变更众创空间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众创空间名称变更为“CC创客邦”。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省级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备案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ind w:left="945" w:hanging="945" w:hangingChars="45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ZDM0MzdhNzE1MmRjYjBlMTcwNGZmZWYxYTMyYTUifQ=="/>
  </w:docVars>
  <w:rsids>
    <w:rsidRoot w:val="3ECF6899"/>
    <w:rsid w:val="0708176C"/>
    <w:rsid w:val="17BFAC68"/>
    <w:rsid w:val="1E7F1F7D"/>
    <w:rsid w:val="3BB71962"/>
    <w:rsid w:val="3ECF6899"/>
    <w:rsid w:val="3F7FF401"/>
    <w:rsid w:val="42E37E71"/>
    <w:rsid w:val="51BFBD55"/>
    <w:rsid w:val="577B1558"/>
    <w:rsid w:val="5A6FF4F2"/>
    <w:rsid w:val="5BBDA2CB"/>
    <w:rsid w:val="5FBFB07C"/>
    <w:rsid w:val="677DEA4B"/>
    <w:rsid w:val="6A8E83AD"/>
    <w:rsid w:val="75FFFC68"/>
    <w:rsid w:val="795E0C54"/>
    <w:rsid w:val="79FE0162"/>
    <w:rsid w:val="7D5F4BAD"/>
    <w:rsid w:val="7E7FC176"/>
    <w:rsid w:val="7ECCBABD"/>
    <w:rsid w:val="7ED74D08"/>
    <w:rsid w:val="7EEB0AE1"/>
    <w:rsid w:val="7F1F6A4C"/>
    <w:rsid w:val="7F7B5984"/>
    <w:rsid w:val="7F8A76F8"/>
    <w:rsid w:val="7FE608BA"/>
    <w:rsid w:val="7FFDBE9B"/>
    <w:rsid w:val="7FFFC16A"/>
    <w:rsid w:val="B5EBD471"/>
    <w:rsid w:val="B7FA0DC9"/>
    <w:rsid w:val="B94B512A"/>
    <w:rsid w:val="BDB5EC5E"/>
    <w:rsid w:val="BE3B22E6"/>
    <w:rsid w:val="BFFD59AD"/>
    <w:rsid w:val="BFFE6E57"/>
    <w:rsid w:val="DAF60CB4"/>
    <w:rsid w:val="DF2BB0CA"/>
    <w:rsid w:val="DF6F7459"/>
    <w:rsid w:val="DFAC849D"/>
    <w:rsid w:val="EF537E7A"/>
    <w:rsid w:val="F7CA10F4"/>
    <w:rsid w:val="FDED7C9D"/>
    <w:rsid w:val="FF583735"/>
    <w:rsid w:val="FFDEB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200</Characters>
  <Lines>0</Lines>
  <Paragraphs>0</Paragraphs>
  <TotalTime>5</TotalTime>
  <ScaleCrop>false</ScaleCrop>
  <LinksUpToDate>false</LinksUpToDate>
  <CharactersWithSpaces>200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2022-09-27T16:34:00Z</dcterms:created>
  <dc:creator>greatwall</dc:creator>
  <cp:lastModifiedBy>刘泉江</cp:lastModifiedBy>
  <dcterms:modified xsi:type="dcterms:W3CDTF">2022-09-30T02:59:36Z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9199FC5099444852A0607E2D4AC50CE1</vt:lpwstr>
  </property>
</Properties>
</file>